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504AC3A5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HDR Candidate </w:t>
            </w:r>
            <w:r w:rsidR="0020624F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EF322B" w14:paraId="110AC668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75188BA" w:rsidR="00EF322B" w:rsidRPr="00F76B61" w:rsidRDefault="004040B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 w:rsidRPr="00F76B61">
              <w:rPr>
                <w:b/>
                <w:bCs/>
              </w:rPr>
              <w:t>Can</w:t>
            </w:r>
            <w:r w:rsidR="00A25A5A" w:rsidRPr="00F76B61">
              <w:rPr>
                <w:b/>
                <w:bCs/>
              </w:rPr>
              <w:t>didate Name</w:t>
            </w:r>
          </w:p>
        </w:tc>
        <w:tc>
          <w:tcPr>
            <w:tcW w:w="2321" w:type="dxa"/>
            <w:vAlign w:val="center"/>
          </w:tcPr>
          <w:p w14:paraId="0836400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43100E" w14:textId="6C6E0DDC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3BCBB5D0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EF322B" w14:paraId="4AF0B2FD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99F82D" w14:textId="56FA3899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Degree</w:t>
            </w:r>
          </w:p>
        </w:tc>
        <w:sdt>
          <w:sdtPr>
            <w:id w:val="1143463136"/>
            <w:placeholder>
              <w:docPart w:val="616F22DB79F14FA780AB5A68910AFE60"/>
            </w:placeholder>
            <w:showingPlcHdr/>
            <w:dropDownList>
              <w:listItem w:value="Choose an item."/>
              <w:listItem w:displayText="Doctor of Philosophy " w:value="Doctor of Philosophy "/>
              <w:listItem w:displayText="Master of Philosophy" w:value="Master of Philosophy"/>
              <w:listItem w:displayText="Master of Science " w:value="Master of Science "/>
              <w:listItem w:displayText="Master of Education (Research) " w:value="Master of Education (Research) "/>
              <w:listItem w:displayText="Master of Environmental Science (Research) " w:value="Master of Environmental Science (Research) "/>
              <w:listItem w:displayText="Master of Laws (Research) " w:value="Master of Laws (Research) "/>
              <w:listItem w:displayText="Master of Rural Science " w:value="Master of Rural Science "/>
              <w:listItem w:displayText="Doctor of Philosophy (Clinical Psychology) " w:value="Doctor of Philosophy (Clinical Psychology) "/>
            </w:dropDownList>
          </w:sdtPr>
          <w:sdtEndPr/>
          <w:sdtContent>
            <w:tc>
              <w:tcPr>
                <w:tcW w:w="2321" w:type="dxa"/>
                <w:vAlign w:val="center"/>
              </w:tcPr>
              <w:p w14:paraId="33D2A6BF" w14:textId="23B50EFD" w:rsidR="00EF322B" w:rsidRDefault="009641ED" w:rsidP="00EA319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E228C0">
                  <w:rPr>
                    <w:color w:val="808080" w:themeColor="background1" w:themeShade="80"/>
                    <w:lang w:val="en-AU"/>
                  </w:rPr>
                  <w:t>Choose an item.</w:t>
                </w:r>
              </w:p>
            </w:tc>
          </w:sdtContent>
        </w:sdt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3353C368" w14:textId="59FC015D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School</w:t>
            </w:r>
          </w:p>
        </w:tc>
        <w:sdt>
          <w:sdtPr>
            <w:rPr>
              <w:color w:val="808080" w:themeColor="background1" w:themeShade="80"/>
            </w:rPr>
            <w:id w:val="-217051713"/>
            <w:placeholder>
              <w:docPart w:val="6E124D0E87A34568908D7F332C0DA6F4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2434" w:type="dxa"/>
                <w:vAlign w:val="center"/>
              </w:tcPr>
              <w:p w14:paraId="2F7C3457" w14:textId="258B7C2E" w:rsidR="00EF322B" w:rsidRDefault="00AE1DA2" w:rsidP="00EA319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E228C0">
                  <w:rPr>
                    <w:color w:val="808080" w:themeColor="background1" w:themeShade="80"/>
                    <w:lang w:val="en-AU"/>
                  </w:rPr>
                  <w:t>Choose an item.</w:t>
                </w:r>
              </w:p>
            </w:tc>
          </w:sdtContent>
        </w:sdt>
      </w:tr>
      <w:tr w:rsidR="00D42FF7" w14:paraId="6A4FC75C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D36E7" w14:textId="05B8AC90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6522B2E4" w14:textId="77777777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F35C30B" w14:textId="0FC34CE3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</w:t>
            </w:r>
            <w:r w:rsidR="00FC7B05" w:rsidRPr="00F76B61">
              <w:rPr>
                <w:b/>
                <w:bCs/>
              </w:rPr>
              <w:t>(s)</w:t>
            </w:r>
          </w:p>
        </w:tc>
        <w:tc>
          <w:tcPr>
            <w:tcW w:w="2434" w:type="dxa"/>
            <w:vAlign w:val="center"/>
          </w:tcPr>
          <w:p w14:paraId="7CBFEF64" w14:textId="70F7952C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A43784" w14:paraId="048A86BE" w14:textId="77777777" w:rsidTr="007A23C5">
        <w:trPr>
          <w:cantSplit/>
          <w:trHeight w:val="4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43E8881" w14:textId="4A24D7FD" w:rsidR="00A43784" w:rsidRPr="00F76B61" w:rsidRDefault="00A43784" w:rsidP="00A43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3"/>
            <w:vAlign w:val="center"/>
          </w:tcPr>
          <w:p w14:paraId="1688434C" w14:textId="77777777" w:rsidR="00A43784" w:rsidRDefault="00A43784" w:rsidP="00A43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bookmarkEnd w:id="2"/>
    </w:tbl>
    <w:p w14:paraId="5C68FE73" w14:textId="77777777" w:rsidR="00EF322B" w:rsidRDefault="00EF322B" w:rsidP="00DC5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0AAC5149" w:rsidR="00A96C32" w:rsidRPr="00EE790A" w:rsidRDefault="008C3996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bookmarkStart w:id="3" w:name="_Hlk200456873"/>
            <w:bookmarkEnd w:id="1"/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Proposed Timeline</w:t>
            </w:r>
            <w:r w:rsidR="008E5C6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to Complete Thesis</w:t>
            </w:r>
          </w:p>
        </w:tc>
      </w:tr>
      <w:bookmarkEnd w:id="3"/>
    </w:tbl>
    <w:p w14:paraId="3292958A" w14:textId="77777777" w:rsidR="0037470F" w:rsidRDefault="0037470F" w:rsidP="00EE79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2693"/>
        <w:gridCol w:w="2086"/>
      </w:tblGrid>
      <w:tr w:rsidR="008E5C6B" w14:paraId="0C46C170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6D3D1C60" w14:textId="1206FF54" w:rsidR="008E5C6B" w:rsidRPr="00A86AA4" w:rsidRDefault="008E5C6B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A86AA4">
              <w:rPr>
                <w:b/>
                <w:bCs/>
              </w:rPr>
              <w:t>Chapters</w:t>
            </w:r>
          </w:p>
        </w:tc>
        <w:tc>
          <w:tcPr>
            <w:tcW w:w="3828" w:type="dxa"/>
            <w:shd w:val="clear" w:color="auto" w:fill="EDEDED" w:themeFill="accent3" w:themeFillTint="33"/>
            <w:vAlign w:val="center"/>
          </w:tcPr>
          <w:p w14:paraId="5C767D8B" w14:textId="28B122B7" w:rsidR="008E5C6B" w:rsidRPr="00A86AA4" w:rsidRDefault="00A86AA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Title and </w:t>
            </w:r>
            <w:r w:rsidR="0043768D">
              <w:rPr>
                <w:b/>
                <w:bCs/>
              </w:rPr>
              <w:t>Description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48BB2246" w14:textId="39687B36" w:rsidR="00DA0727" w:rsidRPr="00A86AA4" w:rsidRDefault="00A83CB0" w:rsidP="00DA07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Status of Chapter</w:t>
            </w:r>
          </w:p>
        </w:tc>
        <w:tc>
          <w:tcPr>
            <w:tcW w:w="2086" w:type="dxa"/>
            <w:shd w:val="clear" w:color="auto" w:fill="EDEDED" w:themeFill="accent3" w:themeFillTint="33"/>
            <w:vAlign w:val="center"/>
          </w:tcPr>
          <w:p w14:paraId="4E1EBD08" w14:textId="26E2632A" w:rsidR="008E5C6B" w:rsidRPr="00A86AA4" w:rsidRDefault="00A83CB0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frame for Completion</w:t>
            </w:r>
          </w:p>
        </w:tc>
      </w:tr>
      <w:tr w:rsidR="008E5C6B" w14:paraId="0DD0FEF2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410EA501" w14:textId="5288EC09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</w:rPr>
              <w:t>Chapter 1</w:t>
            </w:r>
          </w:p>
        </w:tc>
        <w:tc>
          <w:tcPr>
            <w:tcW w:w="3828" w:type="dxa"/>
            <w:vAlign w:val="center"/>
          </w:tcPr>
          <w:p w14:paraId="69DCE463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5A329FAD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63249766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8E5C6B" w14:paraId="4D6D403C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11779DE3" w14:textId="16E6D1E3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  <w:lang w:val="en-AU"/>
              </w:rPr>
              <w:t>Chapter 2</w:t>
            </w:r>
          </w:p>
        </w:tc>
        <w:tc>
          <w:tcPr>
            <w:tcW w:w="3828" w:type="dxa"/>
            <w:vAlign w:val="center"/>
          </w:tcPr>
          <w:p w14:paraId="34F0C9C8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1479DFF7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2291C632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8E5C6B" w14:paraId="59DA6048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73460FFE" w14:textId="0634754E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  <w:lang w:val="en-AU"/>
              </w:rPr>
              <w:t>Chapter 3</w:t>
            </w:r>
          </w:p>
        </w:tc>
        <w:tc>
          <w:tcPr>
            <w:tcW w:w="3828" w:type="dxa"/>
            <w:vAlign w:val="center"/>
          </w:tcPr>
          <w:p w14:paraId="61E06714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78DF4201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27F4151A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8E5C6B" w14:paraId="65DAB4A9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29ACA231" w14:textId="0F0F293B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  <w:lang w:val="en-AU"/>
              </w:rPr>
              <w:t>Chapter 4</w:t>
            </w:r>
          </w:p>
        </w:tc>
        <w:tc>
          <w:tcPr>
            <w:tcW w:w="3828" w:type="dxa"/>
            <w:vAlign w:val="center"/>
          </w:tcPr>
          <w:p w14:paraId="5ED70B30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7AD52506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5DFA494B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8E5C6B" w14:paraId="235856B0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12519F40" w14:textId="426B7F66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  <w:lang w:val="en-AU"/>
              </w:rPr>
              <w:t>Chapter 5</w:t>
            </w:r>
          </w:p>
        </w:tc>
        <w:tc>
          <w:tcPr>
            <w:tcW w:w="3828" w:type="dxa"/>
            <w:vAlign w:val="center"/>
          </w:tcPr>
          <w:p w14:paraId="60570448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054C3A8B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586E87B0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8E5C6B" w14:paraId="46503BE0" w14:textId="77777777" w:rsidTr="00DA0727">
        <w:trPr>
          <w:trHeight w:val="454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14:paraId="0F02590F" w14:textId="4B398690" w:rsidR="008E5C6B" w:rsidRPr="00E82734" w:rsidRDefault="00E82734" w:rsidP="00A86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E82734">
              <w:rPr>
                <w:b/>
                <w:bCs/>
                <w:lang w:val="en-AU"/>
              </w:rPr>
              <w:t>Chapter 6</w:t>
            </w:r>
          </w:p>
        </w:tc>
        <w:tc>
          <w:tcPr>
            <w:tcW w:w="3828" w:type="dxa"/>
            <w:vAlign w:val="center"/>
          </w:tcPr>
          <w:p w14:paraId="681F53FC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693" w:type="dxa"/>
            <w:vAlign w:val="center"/>
          </w:tcPr>
          <w:p w14:paraId="14E5EBF3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086" w:type="dxa"/>
            <w:vAlign w:val="center"/>
          </w:tcPr>
          <w:p w14:paraId="5399975A" w14:textId="77777777" w:rsidR="008E5C6B" w:rsidRDefault="008E5C6B" w:rsidP="008E5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6588282A" w14:textId="77777777" w:rsidR="00F7699A" w:rsidRDefault="00F7699A" w:rsidP="00F76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699A" w:rsidRPr="00123E35" w14:paraId="639568D5" w14:textId="77777777" w:rsidTr="007445EF">
        <w:tc>
          <w:tcPr>
            <w:tcW w:w="9736" w:type="dxa"/>
            <w:shd w:val="clear" w:color="auto" w:fill="1D7980"/>
          </w:tcPr>
          <w:p w14:paraId="3379D2B6" w14:textId="7E31BC6B" w:rsidR="00F7699A" w:rsidRPr="00EE790A" w:rsidRDefault="00702084" w:rsidP="00744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Resources Required to Complete Thesis</w:t>
            </w:r>
          </w:p>
        </w:tc>
      </w:tr>
    </w:tbl>
    <w:p w14:paraId="75E38F9D" w14:textId="77777777" w:rsidR="00F7699A" w:rsidRDefault="00F7699A" w:rsidP="00F769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02084" w14:paraId="447EF7CD" w14:textId="77777777" w:rsidTr="00702084">
        <w:trPr>
          <w:trHeight w:val="454"/>
        </w:trPr>
        <w:tc>
          <w:tcPr>
            <w:tcW w:w="4868" w:type="dxa"/>
            <w:shd w:val="clear" w:color="auto" w:fill="EDEDED" w:themeFill="accent3" w:themeFillTint="33"/>
            <w:vAlign w:val="center"/>
          </w:tcPr>
          <w:p w14:paraId="6194A12A" w14:textId="616546C5" w:rsidR="00702084" w:rsidRP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702084">
              <w:rPr>
                <w:b/>
                <w:bCs/>
              </w:rPr>
              <w:t>Description of Resources Required</w:t>
            </w:r>
          </w:p>
        </w:tc>
        <w:tc>
          <w:tcPr>
            <w:tcW w:w="4868" w:type="dxa"/>
            <w:shd w:val="clear" w:color="auto" w:fill="EDEDED" w:themeFill="accent3" w:themeFillTint="33"/>
            <w:vAlign w:val="center"/>
          </w:tcPr>
          <w:p w14:paraId="1DF7BF9F" w14:textId="7283A1E4" w:rsidR="00702084" w:rsidRP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</w:rPr>
            </w:pPr>
            <w:r w:rsidRPr="00702084">
              <w:rPr>
                <w:b/>
                <w:bCs/>
              </w:rPr>
              <w:t>Notes</w:t>
            </w:r>
          </w:p>
        </w:tc>
      </w:tr>
      <w:tr w:rsidR="00702084" w14:paraId="14E32B7F" w14:textId="77777777" w:rsidTr="00702084">
        <w:trPr>
          <w:trHeight w:val="454"/>
        </w:trPr>
        <w:tc>
          <w:tcPr>
            <w:tcW w:w="4868" w:type="dxa"/>
            <w:vAlign w:val="center"/>
          </w:tcPr>
          <w:p w14:paraId="55F5406C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4868" w:type="dxa"/>
            <w:vAlign w:val="center"/>
          </w:tcPr>
          <w:p w14:paraId="3CB55DFB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02084" w14:paraId="4DE65429" w14:textId="77777777" w:rsidTr="00702084">
        <w:trPr>
          <w:trHeight w:val="454"/>
        </w:trPr>
        <w:tc>
          <w:tcPr>
            <w:tcW w:w="4868" w:type="dxa"/>
            <w:vAlign w:val="center"/>
          </w:tcPr>
          <w:p w14:paraId="6A085B49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4868" w:type="dxa"/>
            <w:vAlign w:val="center"/>
          </w:tcPr>
          <w:p w14:paraId="5DA2E98B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02084" w14:paraId="28F17E83" w14:textId="77777777" w:rsidTr="00702084">
        <w:trPr>
          <w:trHeight w:val="454"/>
        </w:trPr>
        <w:tc>
          <w:tcPr>
            <w:tcW w:w="4868" w:type="dxa"/>
            <w:vAlign w:val="center"/>
          </w:tcPr>
          <w:p w14:paraId="18377A7F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4868" w:type="dxa"/>
            <w:vAlign w:val="center"/>
          </w:tcPr>
          <w:p w14:paraId="23630632" w14:textId="77777777" w:rsidR="00702084" w:rsidRDefault="00702084" w:rsidP="00702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28B0E31D" w14:textId="77777777" w:rsidR="00A80FFE" w:rsidRDefault="00A80FFE" w:rsidP="00582EF5">
      <w:pPr>
        <w:spacing w:after="0"/>
        <w:rPr>
          <w:iCs/>
        </w:rPr>
      </w:pPr>
    </w:p>
    <w:sectPr w:rsidR="00A80FFE" w:rsidSect="009C25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773A" w14:textId="77777777" w:rsidR="004751FC" w:rsidRDefault="004751FC" w:rsidP="00482F60">
      <w:pPr>
        <w:spacing w:after="0" w:line="240" w:lineRule="auto"/>
      </w:pPr>
      <w:r>
        <w:separator/>
      </w:r>
    </w:p>
  </w:endnote>
  <w:endnote w:type="continuationSeparator" w:id="0">
    <w:p w14:paraId="41330190" w14:textId="77777777" w:rsidR="004751FC" w:rsidRDefault="004751FC" w:rsidP="00482F60">
      <w:pPr>
        <w:spacing w:after="0" w:line="240" w:lineRule="auto"/>
      </w:pPr>
      <w:r>
        <w:continuationSeparator/>
      </w:r>
    </w:p>
  </w:endnote>
  <w:endnote w:type="continuationNotice" w:id="1">
    <w:p w14:paraId="2CEAA63D" w14:textId="77777777" w:rsidR="004751FC" w:rsidRDefault="00475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4607" w14:textId="77777777" w:rsidR="007A23C5" w:rsidRDefault="007A2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3027" w14:textId="77777777" w:rsidR="00A80FFE" w:rsidRDefault="00A80FFE" w:rsidP="00A80FFE">
    <w:pPr>
      <w:pStyle w:val="Footer"/>
      <w:rPr>
        <w:sz w:val="18"/>
        <w:szCs w:val="18"/>
      </w:rPr>
    </w:pPr>
    <w:r>
      <w:rPr>
        <w:sz w:val="18"/>
        <w:szCs w:val="18"/>
      </w:rPr>
      <w:t>December</w:t>
    </w:r>
    <w:r w:rsidRPr="00A80FFE">
      <w:rPr>
        <w:sz w:val="18"/>
        <w:szCs w:val="18"/>
      </w:rPr>
      <w:t xml:space="preserve"> 2025 </w:t>
    </w:r>
    <w:r>
      <w:rPr>
        <w:sz w:val="18"/>
        <w:szCs w:val="18"/>
      </w:rPr>
      <w:t xml:space="preserve">HDR Thesis Completion Plan Template </w:t>
    </w:r>
  </w:p>
  <w:p w14:paraId="32FE8BFB" w14:textId="43D502BF" w:rsidR="000D38E6" w:rsidRPr="00A80FFE" w:rsidRDefault="00A80FFE" w:rsidP="00A80FFE">
    <w:pPr>
      <w:pStyle w:val="Footer"/>
      <w:rPr>
        <w:sz w:val="18"/>
        <w:szCs w:val="18"/>
      </w:rPr>
    </w:pPr>
    <w:r w:rsidRPr="00A80FFE">
      <w:rPr>
        <w:sz w:val="18"/>
        <w:szCs w:val="18"/>
      </w:rPr>
      <w:t>Hardcopies of this document are considered uncontrolled, please refer to UNE website for the latest version</w:t>
    </w:r>
    <w:r w:rsidRPr="00A80FFE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Content>
        <w:r w:rsidRPr="00A80FFE">
          <w:rPr>
            <w:sz w:val="18"/>
            <w:szCs w:val="18"/>
          </w:rPr>
          <w:fldChar w:fldCharType="begin"/>
        </w:r>
        <w:r w:rsidRPr="00A80FFE">
          <w:rPr>
            <w:sz w:val="18"/>
            <w:szCs w:val="18"/>
          </w:rPr>
          <w:instrText xml:space="preserve"> PAGE   \* MERGEFORMAT </w:instrText>
        </w:r>
        <w:r w:rsidRPr="00A80FFE">
          <w:rPr>
            <w:sz w:val="18"/>
            <w:szCs w:val="18"/>
          </w:rPr>
          <w:fldChar w:fldCharType="separate"/>
        </w:r>
        <w:r w:rsidRPr="00A80FFE">
          <w:rPr>
            <w:sz w:val="18"/>
            <w:szCs w:val="18"/>
          </w:rPr>
          <w:t>1</w:t>
        </w:r>
        <w:r w:rsidRPr="00A80FFE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0430" w14:textId="77777777" w:rsidR="007A23C5" w:rsidRDefault="007A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A6A4" w14:textId="77777777" w:rsidR="004751FC" w:rsidRDefault="004751FC" w:rsidP="00482F60">
      <w:pPr>
        <w:spacing w:after="0" w:line="240" w:lineRule="auto"/>
      </w:pPr>
      <w:r>
        <w:separator/>
      </w:r>
    </w:p>
  </w:footnote>
  <w:footnote w:type="continuationSeparator" w:id="0">
    <w:p w14:paraId="34398D9D" w14:textId="77777777" w:rsidR="004751FC" w:rsidRDefault="004751FC" w:rsidP="00482F60">
      <w:pPr>
        <w:spacing w:after="0" w:line="240" w:lineRule="auto"/>
      </w:pPr>
      <w:r>
        <w:continuationSeparator/>
      </w:r>
    </w:p>
  </w:footnote>
  <w:footnote w:type="continuationNotice" w:id="1">
    <w:p w14:paraId="0B11248A" w14:textId="77777777" w:rsidR="004751FC" w:rsidRDefault="004751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9C00" w14:textId="77777777" w:rsidR="007A23C5" w:rsidRDefault="007A2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A8AC" w14:textId="77777777" w:rsidR="00D24C1B" w:rsidRPr="00D24C1B" w:rsidRDefault="00D24C1B" w:rsidP="00D24C1B">
    <w:pPr>
      <w:tabs>
        <w:tab w:val="left" w:pos="8805"/>
      </w:tabs>
      <w:spacing w:after="0"/>
      <w:rPr>
        <w:rFonts w:ascii="Arial" w:hAnsi="Arial" w:cs="Arial"/>
        <w:b/>
        <w:spacing w:val="-3"/>
        <w:sz w:val="20"/>
        <w:szCs w:val="12"/>
      </w:rPr>
    </w:pPr>
    <w:bookmarkStart w:id="4" w:name="_Hlk192842511"/>
    <w:bookmarkStart w:id="5" w:name="_Hlk192842512"/>
    <w:bookmarkStart w:id="6" w:name="_Hlk199497401"/>
    <w:bookmarkStart w:id="7" w:name="_Hlk199497402"/>
    <w:bookmarkStart w:id="8" w:name="_Hlk199497407"/>
    <w:bookmarkStart w:id="9" w:name="_Hlk199497408"/>
  </w:p>
  <w:p w14:paraId="375AD335" w14:textId="1D8821B4" w:rsidR="002B1BB1" w:rsidRPr="00D24C1B" w:rsidRDefault="009C25EB" w:rsidP="00D24C1B">
    <w:pPr>
      <w:tabs>
        <w:tab w:val="left" w:pos="8805"/>
      </w:tabs>
      <w:spacing w:after="0"/>
      <w:rPr>
        <w:rFonts w:ascii="Arial" w:hAnsi="Arial" w:cs="Arial"/>
        <w:b/>
        <w:spacing w:val="-3"/>
        <w:sz w:val="36"/>
      </w:rPr>
    </w:pP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5F2932B" wp14:editId="50B989FD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714500" cy="774065"/>
          <wp:effectExtent l="0" t="0" r="0" b="6985"/>
          <wp:wrapNone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C1B">
      <w:rPr>
        <w:rFonts w:ascii="Arial" w:hAnsi="Arial" w:cs="Arial"/>
        <w:b/>
        <w:spacing w:val="-3"/>
        <w:sz w:val="36"/>
      </w:rPr>
      <w:t>HDR THESIS COMPLETION PLAN</w:t>
    </w:r>
    <w:r>
      <w:rPr>
        <w:rFonts w:ascii="Arial" w:hAnsi="Arial" w:cs="Arial"/>
        <w:b/>
        <w:spacing w:val="-3"/>
        <w:sz w:val="36"/>
      </w:rPr>
      <w:tab/>
    </w:r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8F29" w14:textId="77777777" w:rsidR="007A23C5" w:rsidRDefault="007A2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86607"/>
    <w:multiLevelType w:val="hybridMultilevel"/>
    <w:tmpl w:val="F30217DA"/>
    <w:lvl w:ilvl="0" w:tplc="79FAFEC4">
      <w:start w:val="1"/>
      <w:numFmt w:val="upperLetter"/>
      <w:lvlText w:val="%1)"/>
      <w:lvlJc w:val="left"/>
      <w:pPr>
        <w:ind w:left="1020" w:hanging="360"/>
      </w:pPr>
    </w:lvl>
    <w:lvl w:ilvl="1" w:tplc="64B83D08">
      <w:start w:val="1"/>
      <w:numFmt w:val="upperLetter"/>
      <w:lvlText w:val="%2)"/>
      <w:lvlJc w:val="left"/>
      <w:pPr>
        <w:ind w:left="1020" w:hanging="360"/>
      </w:pPr>
    </w:lvl>
    <w:lvl w:ilvl="2" w:tplc="E7229C0A">
      <w:start w:val="1"/>
      <w:numFmt w:val="upperLetter"/>
      <w:lvlText w:val="%3)"/>
      <w:lvlJc w:val="left"/>
      <w:pPr>
        <w:ind w:left="1020" w:hanging="360"/>
      </w:pPr>
    </w:lvl>
    <w:lvl w:ilvl="3" w:tplc="A108278C">
      <w:start w:val="1"/>
      <w:numFmt w:val="upperLetter"/>
      <w:lvlText w:val="%4)"/>
      <w:lvlJc w:val="left"/>
      <w:pPr>
        <w:ind w:left="1020" w:hanging="360"/>
      </w:pPr>
    </w:lvl>
    <w:lvl w:ilvl="4" w:tplc="8BDC0FA6">
      <w:start w:val="1"/>
      <w:numFmt w:val="upperLetter"/>
      <w:lvlText w:val="%5)"/>
      <w:lvlJc w:val="left"/>
      <w:pPr>
        <w:ind w:left="1020" w:hanging="360"/>
      </w:pPr>
    </w:lvl>
    <w:lvl w:ilvl="5" w:tplc="B4E43B6E">
      <w:start w:val="1"/>
      <w:numFmt w:val="upperLetter"/>
      <w:lvlText w:val="%6)"/>
      <w:lvlJc w:val="left"/>
      <w:pPr>
        <w:ind w:left="1020" w:hanging="360"/>
      </w:pPr>
    </w:lvl>
    <w:lvl w:ilvl="6" w:tplc="722A12FA">
      <w:start w:val="1"/>
      <w:numFmt w:val="upperLetter"/>
      <w:lvlText w:val="%7)"/>
      <w:lvlJc w:val="left"/>
      <w:pPr>
        <w:ind w:left="1020" w:hanging="360"/>
      </w:pPr>
    </w:lvl>
    <w:lvl w:ilvl="7" w:tplc="7D0EFC4C">
      <w:start w:val="1"/>
      <w:numFmt w:val="upperLetter"/>
      <w:lvlText w:val="%8)"/>
      <w:lvlJc w:val="left"/>
      <w:pPr>
        <w:ind w:left="1020" w:hanging="360"/>
      </w:pPr>
    </w:lvl>
    <w:lvl w:ilvl="8" w:tplc="8B06F9C2">
      <w:start w:val="1"/>
      <w:numFmt w:val="upperLetter"/>
      <w:lvlText w:val="%9)"/>
      <w:lvlJc w:val="left"/>
      <w:pPr>
        <w:ind w:left="1020" w:hanging="360"/>
      </w:pPr>
    </w:lvl>
  </w:abstractNum>
  <w:abstractNum w:abstractNumId="8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9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8"/>
  </w:num>
  <w:num w:numId="2" w16cid:durableId="733042643">
    <w:abstractNumId w:val="5"/>
  </w:num>
  <w:num w:numId="3" w16cid:durableId="687218006">
    <w:abstractNumId w:val="12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10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1"/>
  </w:num>
  <w:num w:numId="12" w16cid:durableId="1331982629">
    <w:abstractNumId w:val="13"/>
  </w:num>
  <w:num w:numId="13" w16cid:durableId="1877959297">
    <w:abstractNumId w:val="1"/>
  </w:num>
  <w:num w:numId="14" w16cid:durableId="1838030759">
    <w:abstractNumId w:val="9"/>
  </w:num>
  <w:num w:numId="15" w16cid:durableId="106043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45F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DB3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1E28"/>
    <w:rsid w:val="00062097"/>
    <w:rsid w:val="00062407"/>
    <w:rsid w:val="000628FB"/>
    <w:rsid w:val="00062E18"/>
    <w:rsid w:val="00062EAA"/>
    <w:rsid w:val="00063315"/>
    <w:rsid w:val="000635C2"/>
    <w:rsid w:val="00063CFE"/>
    <w:rsid w:val="000642D8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6E3"/>
    <w:rsid w:val="00075D8A"/>
    <w:rsid w:val="00075EFC"/>
    <w:rsid w:val="00076ACF"/>
    <w:rsid w:val="00076AF9"/>
    <w:rsid w:val="00076B66"/>
    <w:rsid w:val="000777A1"/>
    <w:rsid w:val="00077BBC"/>
    <w:rsid w:val="00077DB0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0BA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76A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27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46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C9F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0C6"/>
    <w:rsid w:val="0020387F"/>
    <w:rsid w:val="0020433F"/>
    <w:rsid w:val="00204868"/>
    <w:rsid w:val="00204BFF"/>
    <w:rsid w:val="002051A4"/>
    <w:rsid w:val="00205CEE"/>
    <w:rsid w:val="0020616A"/>
    <w:rsid w:val="0020624F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0F69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945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480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210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1AA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221"/>
    <w:rsid w:val="003B47A3"/>
    <w:rsid w:val="003B4DD5"/>
    <w:rsid w:val="003B4F5E"/>
    <w:rsid w:val="003B50A3"/>
    <w:rsid w:val="003B512B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02A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E7E7D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2F2E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04D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68D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D65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51FC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563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391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65C9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3EF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2EF5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2D72"/>
    <w:rsid w:val="005A3112"/>
    <w:rsid w:val="005A3A72"/>
    <w:rsid w:val="005A3D07"/>
    <w:rsid w:val="005A4577"/>
    <w:rsid w:val="005A45A0"/>
    <w:rsid w:val="005A4B5E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5E28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3B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40E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4D11"/>
    <w:rsid w:val="006952EE"/>
    <w:rsid w:val="006958A6"/>
    <w:rsid w:val="006959CC"/>
    <w:rsid w:val="00695C32"/>
    <w:rsid w:val="0069658B"/>
    <w:rsid w:val="006968E3"/>
    <w:rsid w:val="00696F7B"/>
    <w:rsid w:val="00697290"/>
    <w:rsid w:val="00697305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983"/>
    <w:rsid w:val="006F7ABF"/>
    <w:rsid w:val="00700CC3"/>
    <w:rsid w:val="00700FCE"/>
    <w:rsid w:val="00701263"/>
    <w:rsid w:val="007016DF"/>
    <w:rsid w:val="00701905"/>
    <w:rsid w:val="00701B22"/>
    <w:rsid w:val="00701E16"/>
    <w:rsid w:val="00701E7E"/>
    <w:rsid w:val="00701F11"/>
    <w:rsid w:val="00702084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511C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43A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3C5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A9B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6CA6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40290"/>
    <w:rsid w:val="00840F56"/>
    <w:rsid w:val="008412EE"/>
    <w:rsid w:val="008414AC"/>
    <w:rsid w:val="00843033"/>
    <w:rsid w:val="008430E6"/>
    <w:rsid w:val="008438B4"/>
    <w:rsid w:val="008442B8"/>
    <w:rsid w:val="00844E9C"/>
    <w:rsid w:val="00845169"/>
    <w:rsid w:val="00845945"/>
    <w:rsid w:val="00845E26"/>
    <w:rsid w:val="0084615C"/>
    <w:rsid w:val="008461A4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C79"/>
    <w:rsid w:val="008647A2"/>
    <w:rsid w:val="00864A94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5F03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7F6"/>
    <w:rsid w:val="008C2869"/>
    <w:rsid w:val="008C2D2C"/>
    <w:rsid w:val="008C2F33"/>
    <w:rsid w:val="008C350E"/>
    <w:rsid w:val="008C3716"/>
    <w:rsid w:val="008C3829"/>
    <w:rsid w:val="008C3996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6B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B46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41ED"/>
    <w:rsid w:val="0096420C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70"/>
    <w:rsid w:val="0097239D"/>
    <w:rsid w:val="0097256B"/>
    <w:rsid w:val="009729F0"/>
    <w:rsid w:val="00972AB6"/>
    <w:rsid w:val="00972AFB"/>
    <w:rsid w:val="00972F01"/>
    <w:rsid w:val="00973037"/>
    <w:rsid w:val="009739B4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467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D44"/>
    <w:rsid w:val="0099299D"/>
    <w:rsid w:val="00992A51"/>
    <w:rsid w:val="00992BF3"/>
    <w:rsid w:val="00993A13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6D3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90"/>
    <w:rsid w:val="009E04CC"/>
    <w:rsid w:val="009E139B"/>
    <w:rsid w:val="009E1557"/>
    <w:rsid w:val="009E1570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784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0FFE"/>
    <w:rsid w:val="00A81152"/>
    <w:rsid w:val="00A81EF4"/>
    <w:rsid w:val="00A8266A"/>
    <w:rsid w:val="00A82CEF"/>
    <w:rsid w:val="00A83044"/>
    <w:rsid w:val="00A831CB"/>
    <w:rsid w:val="00A835D6"/>
    <w:rsid w:val="00A8371C"/>
    <w:rsid w:val="00A83CB0"/>
    <w:rsid w:val="00A84372"/>
    <w:rsid w:val="00A84C35"/>
    <w:rsid w:val="00A850B8"/>
    <w:rsid w:val="00A8577C"/>
    <w:rsid w:val="00A85D05"/>
    <w:rsid w:val="00A85D4E"/>
    <w:rsid w:val="00A85DA8"/>
    <w:rsid w:val="00A85EB1"/>
    <w:rsid w:val="00A86AA4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3EFB"/>
    <w:rsid w:val="00AB4431"/>
    <w:rsid w:val="00AB4664"/>
    <w:rsid w:val="00AB4856"/>
    <w:rsid w:val="00AB49A7"/>
    <w:rsid w:val="00AB4E81"/>
    <w:rsid w:val="00AB5104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0DC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1DA2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3FC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EBB"/>
    <w:rsid w:val="00BF53EB"/>
    <w:rsid w:val="00BF54D1"/>
    <w:rsid w:val="00BF54E5"/>
    <w:rsid w:val="00BF55AB"/>
    <w:rsid w:val="00BF5AA8"/>
    <w:rsid w:val="00BF643B"/>
    <w:rsid w:val="00BF6461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33B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07CFE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1E91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B"/>
    <w:rsid w:val="00C84E4A"/>
    <w:rsid w:val="00C85CD0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321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B47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0D1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36B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5C8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08E1"/>
    <w:rsid w:val="00D214EC"/>
    <w:rsid w:val="00D21767"/>
    <w:rsid w:val="00D22205"/>
    <w:rsid w:val="00D2282B"/>
    <w:rsid w:val="00D23F04"/>
    <w:rsid w:val="00D245EF"/>
    <w:rsid w:val="00D24C1B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82D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3B5E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27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52EB"/>
    <w:rsid w:val="00E15904"/>
    <w:rsid w:val="00E16FA7"/>
    <w:rsid w:val="00E1717A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28C0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734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176"/>
    <w:rsid w:val="00E9562D"/>
    <w:rsid w:val="00E95780"/>
    <w:rsid w:val="00E95C05"/>
    <w:rsid w:val="00E96005"/>
    <w:rsid w:val="00E96585"/>
    <w:rsid w:val="00E96FF8"/>
    <w:rsid w:val="00EA0072"/>
    <w:rsid w:val="00EA0F6B"/>
    <w:rsid w:val="00EA16BE"/>
    <w:rsid w:val="00EA1AF9"/>
    <w:rsid w:val="00EA1C45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0A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5EDA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99A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65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307"/>
    <w:rsid w:val="00FA567D"/>
    <w:rsid w:val="00FA5A49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0C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D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F22DB79F14FA780AB5A68910A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A58D-213C-424F-BFDC-54D8DF252076}"/>
      </w:docPartPr>
      <w:docPartBody>
        <w:p w:rsidR="003F4263" w:rsidRDefault="003F4263" w:rsidP="003F4263">
          <w:pPr>
            <w:pStyle w:val="616F22DB79F14FA780AB5A68910AFE60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6E124D0E87A34568908D7F332C0D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ACC2-1609-4368-B8A9-DF244104EACA}"/>
      </w:docPartPr>
      <w:docPartBody>
        <w:p w:rsidR="003F4263" w:rsidRDefault="003F4263" w:rsidP="003F4263">
          <w:pPr>
            <w:pStyle w:val="6E124D0E87A34568908D7F332C0DA6F4"/>
          </w:pPr>
          <w:r w:rsidRPr="00490A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A"/>
    <w:rsid w:val="000860BA"/>
    <w:rsid w:val="00220F69"/>
    <w:rsid w:val="003E7E7D"/>
    <w:rsid w:val="003F4263"/>
    <w:rsid w:val="004D73EF"/>
    <w:rsid w:val="00556D7E"/>
    <w:rsid w:val="00605E28"/>
    <w:rsid w:val="0067351E"/>
    <w:rsid w:val="0077043A"/>
    <w:rsid w:val="00AC30DC"/>
    <w:rsid w:val="00BF6461"/>
    <w:rsid w:val="00E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263"/>
    <w:rPr>
      <w:color w:val="808080"/>
    </w:rPr>
  </w:style>
  <w:style w:type="paragraph" w:customStyle="1" w:styleId="616F22DB79F14FA780AB5A68910AFE60">
    <w:name w:val="616F22DB79F14FA780AB5A68910AFE60"/>
    <w:rsid w:val="003F4263"/>
  </w:style>
  <w:style w:type="paragraph" w:customStyle="1" w:styleId="6E124D0E87A34568908D7F332C0DA6F4">
    <w:name w:val="6E124D0E87A34568908D7F332C0DA6F4"/>
    <w:rsid w:val="003F4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5.xml><?xml version="1.0" encoding="utf-8"?>
<ds:datastoreItem xmlns:ds="http://schemas.openxmlformats.org/officeDocument/2006/customXml" ds:itemID="{3E3BFA5A-C487-4715-9184-B158F3BEBB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400</Characters>
  <Application>Microsoft Office Word</Application>
  <DocSecurity>0</DocSecurity>
  <Lines>80</Lines>
  <Paragraphs>31</Paragraphs>
  <ScaleCrop>false</ScaleCrop>
  <Company>University of New England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3236</cp:revision>
  <cp:lastPrinted>2023-08-25T11:17:00Z</cp:lastPrinted>
  <dcterms:created xsi:type="dcterms:W3CDTF">2025-07-03T02:45:00Z</dcterms:created>
  <dcterms:modified xsi:type="dcterms:W3CDTF">2025-12-08T04:21:00Z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